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23145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Brand</w:t>
      </w:r>
    </w:p>
    <w:p w14:paraId="2F08C363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Williams</w:t>
      </w:r>
    </w:p>
    <w:p w14:paraId="7E3C83F4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29F2EEC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Tagline</w:t>
      </w:r>
    </w:p>
    <w:p w14:paraId="5FD7FEF5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Sound, Style and Value</w:t>
      </w:r>
    </w:p>
    <w:p w14:paraId="7C5CD424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04372CD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061CD9">
        <w:rPr>
          <w:b/>
        </w:rPr>
        <w:t>MODEL #</w:t>
      </w:r>
    </w:p>
    <w:p w14:paraId="0697D08F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Rhapsody 2</w:t>
      </w:r>
    </w:p>
    <w:p w14:paraId="0928A644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77F2789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What it is</w:t>
      </w:r>
    </w:p>
    <w:p w14:paraId="641CB2BF" w14:textId="2F95796E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 xml:space="preserve">Williams Rhapsody 2 </w:t>
      </w:r>
      <w:r w:rsidR="00D96417">
        <w:t xml:space="preserve">Ebony </w:t>
      </w:r>
      <w:r w:rsidRPr="00061CD9">
        <w:t>88-key Console Digital Piano</w:t>
      </w:r>
    </w:p>
    <w:p w14:paraId="3C022C84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A72A9B5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EID#</w:t>
      </w:r>
    </w:p>
    <w:p w14:paraId="078214E1" w14:textId="394BC035" w:rsidR="00671722" w:rsidRPr="00061CD9" w:rsidRDefault="00D964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96417">
        <w:t>1500000043033</w:t>
      </w:r>
    </w:p>
    <w:p w14:paraId="778902F2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E42E863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Possible Headlines</w:t>
      </w:r>
    </w:p>
    <w:p w14:paraId="47D9FC26" w14:textId="29EEF1D4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 xml:space="preserve">• Upscale </w:t>
      </w:r>
      <w:r w:rsidR="00D96417">
        <w:t xml:space="preserve">Ebony </w:t>
      </w:r>
      <w:r w:rsidRPr="00061CD9">
        <w:t>Looks and Sound without the Upscale Price</w:t>
      </w:r>
    </w:p>
    <w:p w14:paraId="10AB2403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More Beethoven for Less Bucks</w:t>
      </w:r>
    </w:p>
    <w:p w14:paraId="10913147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88 Reasons to Buy a New Digital Piano</w:t>
      </w:r>
    </w:p>
    <w:p w14:paraId="2D1C2E63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2C4B48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100-Word</w:t>
      </w:r>
      <w:r w:rsidRPr="00061CD9">
        <w:t xml:space="preserve"> </w:t>
      </w:r>
    </w:p>
    <w:p w14:paraId="1750CF4B" w14:textId="76A3C82F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 xml:space="preserve">The Williams Rhapsody 2 </w:t>
      </w:r>
      <w:r w:rsidR="00D96417">
        <w:t xml:space="preserve">Ebony </w:t>
      </w:r>
      <w:r w:rsidRPr="00061CD9">
        <w:t xml:space="preserve">digital piano fills your home or studio with impressive looks, great sound, realistic feel and </w:t>
      </w:r>
      <w:r w:rsidR="00D96417">
        <w:t>plenty of features. Rhapsody 2 in a lush, glossy Ebony finish includes</w:t>
      </w:r>
      <w:r w:rsidRPr="00061CD9">
        <w:t xml:space="preserve"> 12 custom sounds crafted from a world-renown grand piano, vintage electric pianos, organs, strings, synths and more. The weighted </w:t>
      </w:r>
      <w:proofErr w:type="spellStart"/>
      <w:r w:rsidRPr="00061CD9">
        <w:t>keybed</w:t>
      </w:r>
      <w:proofErr w:type="spellEnd"/>
      <w:r w:rsidRPr="00061CD9">
        <w:t xml:space="preserve"> provides a higher standard in realistic response and feel. Modulation/FX control provides realistic rotary and vibrato effects on select instruments. Includes 12 </w:t>
      </w:r>
      <w:r w:rsidR="00685B45">
        <w:t>demo</w:t>
      </w:r>
      <w:r w:rsidRPr="00061CD9">
        <w:t xml:space="preserve"> songs, USB MIDI port, 2-track recorder, and convenient features such as split/layer, transpose, metronome, plus separate headphone and stereo out jacks.</w:t>
      </w:r>
    </w:p>
    <w:p w14:paraId="122D2453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8D740D8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50-Word</w:t>
      </w:r>
    </w:p>
    <w:p w14:paraId="24DF7D41" w14:textId="6E6B90EA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 xml:space="preserve">The Williams Rhapsody 2 </w:t>
      </w:r>
      <w:r w:rsidR="00D96417">
        <w:t xml:space="preserve">Ebony </w:t>
      </w:r>
      <w:r w:rsidRPr="00061CD9">
        <w:t xml:space="preserve">digital piano fill your home or studio with impressive looks, great sound, realistic feel and plenty of features — built around 12 custom sounds crafted from a world-renown grand piano, vintage electric pianos, organs, strings, synths and more. Includes </w:t>
      </w:r>
      <w:r w:rsidR="00D96417">
        <w:t xml:space="preserve">a </w:t>
      </w:r>
      <w:r w:rsidRPr="00061CD9">
        <w:t xml:space="preserve">fully weighted </w:t>
      </w:r>
      <w:r w:rsidR="00685B45">
        <w:t>keyboard</w:t>
      </w:r>
      <w:r w:rsidRPr="00061CD9">
        <w:t xml:space="preserve">, 12 </w:t>
      </w:r>
      <w:r w:rsidR="00685B45">
        <w:t>demo</w:t>
      </w:r>
      <w:r w:rsidR="007A17EB">
        <w:t xml:space="preserve"> songs, </w:t>
      </w:r>
      <w:r w:rsidRPr="00061CD9">
        <w:t>USB MIDI port, 2-track recorder, and many other convenient features.</w:t>
      </w:r>
    </w:p>
    <w:p w14:paraId="2CD4F7D6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134A2B0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25-Word</w:t>
      </w:r>
    </w:p>
    <w:p w14:paraId="5B51FA86" w14:textId="69215F0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 xml:space="preserve">The Williams Rhapsody 2 </w:t>
      </w:r>
      <w:r w:rsidR="00D96417">
        <w:t xml:space="preserve">Ebony </w:t>
      </w:r>
      <w:r w:rsidRPr="00061CD9">
        <w:t>digital piano fill your home or studio with impressive looks, great sound, realistic feel and plenty of features — built around 12 custom sounds crafted from a world-renown grand piano, vintage electric pianos, organs, strings, synths and more.</w:t>
      </w:r>
    </w:p>
    <w:p w14:paraId="7304D68C" w14:textId="77777777" w:rsidR="00671722" w:rsidRPr="00061CD9" w:rsidRDefault="00671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BA7A56F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rPr>
          <w:b/>
        </w:rPr>
        <w:t>Features</w:t>
      </w:r>
    </w:p>
    <w:p w14:paraId="09824E72" w14:textId="3B992BEC" w:rsidR="00671722" w:rsidRPr="00061CD9" w:rsidRDefault="00D964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lastRenderedPageBreak/>
        <w:t xml:space="preserve">• Lush and glossy Ebony finish looks </w:t>
      </w:r>
      <w:r w:rsidR="00C60565" w:rsidRPr="00061CD9">
        <w:t>great looks in any decor</w:t>
      </w:r>
    </w:p>
    <w:p w14:paraId="67082AF4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88 hammer-action, fully weighted keys provides outstanding feel and response</w:t>
      </w:r>
    </w:p>
    <w:p w14:paraId="3CE4B47A" w14:textId="4A8B9EF9" w:rsidR="00685B45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12 high-definition custom sounds on 32Mbyte sample ROM</w:t>
      </w:r>
      <w:r w:rsidR="00031DD5">
        <w:t xml:space="preserve"> - Grand Pianos, </w:t>
      </w:r>
      <w:r w:rsidR="006435AA">
        <w:t>Electric Pianos</w:t>
      </w:r>
      <w:r w:rsidR="00031DD5">
        <w:t xml:space="preserve">, </w:t>
      </w:r>
      <w:r w:rsidR="006435AA">
        <w:t>Organs</w:t>
      </w:r>
      <w:r w:rsidR="00031DD5">
        <w:t>, Classical</w:t>
      </w:r>
      <w:r w:rsidR="004A5C76">
        <w:t xml:space="preserve"> </w:t>
      </w:r>
      <w:r w:rsidRPr="00061CD9">
        <w:t>Guitar</w:t>
      </w:r>
      <w:r w:rsidR="00031DD5">
        <w:t>,</w:t>
      </w:r>
      <w:bookmarkStart w:id="0" w:name="_GoBack"/>
      <w:bookmarkEnd w:id="0"/>
      <w:r w:rsidR="00031DD5">
        <w:t xml:space="preserve"> </w:t>
      </w:r>
      <w:r w:rsidRPr="00061CD9">
        <w:t>Upright Bass</w:t>
      </w:r>
      <w:r w:rsidR="00031DD5">
        <w:t xml:space="preserve">, </w:t>
      </w:r>
      <w:r w:rsidRPr="00061CD9">
        <w:t>Electric Bass</w:t>
      </w:r>
      <w:r w:rsidR="00031DD5">
        <w:t xml:space="preserve">, </w:t>
      </w:r>
      <w:r w:rsidRPr="00061CD9">
        <w:t>Strings</w:t>
      </w:r>
      <w:r w:rsidR="00031DD5">
        <w:t xml:space="preserve">, </w:t>
      </w:r>
      <w:r w:rsidRPr="00061CD9">
        <w:t>Synth Pad</w:t>
      </w:r>
      <w:r w:rsidR="00031DD5">
        <w:t xml:space="preserve">, </w:t>
      </w:r>
      <w:r w:rsidR="00685B45">
        <w:t>Vibes</w:t>
      </w:r>
    </w:p>
    <w:p w14:paraId="2777147B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Sustain and Sostenuto pedals for realistic playability</w:t>
      </w:r>
    </w:p>
    <w:p w14:paraId="1E596EC7" w14:textId="77777777" w:rsidR="00C60565" w:rsidRPr="00061CD9" w:rsidRDefault="00C60565" w:rsidP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64-voice polyphony for deep, layered orchestrations</w:t>
      </w:r>
    </w:p>
    <w:p w14:paraId="67FB95B1" w14:textId="77777777" w:rsidR="00671722" w:rsidRPr="00061CD9" w:rsidRDefault="00C60565" w:rsidP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Modulation/FX control offers realistic rotary and vibrato effects on select instruments</w:t>
      </w:r>
    </w:p>
    <w:p w14:paraId="39AA997E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Stereo system provides immersive sound</w:t>
      </w:r>
    </w:p>
    <w:p w14:paraId="60CF49B8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 Intuitive control panel with easy-to-read blue LCD display</w:t>
      </w:r>
    </w:p>
    <w:p w14:paraId="0B4BF49C" w14:textId="52C5ECC6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 xml:space="preserve">• </w:t>
      </w:r>
      <w:r w:rsidR="007A17EB">
        <w:t xml:space="preserve">USB/MIDI connection, </w:t>
      </w:r>
      <w:r w:rsidRPr="00061CD9">
        <w:t>stereo outputs with ¼” jacks</w:t>
      </w:r>
    </w:p>
    <w:p w14:paraId="7BF3B333" w14:textId="77777777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>• Headphone output for private practice</w:t>
      </w:r>
    </w:p>
    <w:p w14:paraId="4F2EA403" w14:textId="10C37888" w:rsidR="00671722" w:rsidRPr="00061CD9" w:rsidRDefault="00C605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61CD9">
        <w:t xml:space="preserve">• Music rest </w:t>
      </w:r>
    </w:p>
    <w:sectPr w:rsidR="00671722" w:rsidRPr="00061C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51DE3EBC">
      <w:start w:val="1"/>
      <w:numFmt w:val="bullet"/>
      <w:lvlText w:val="•"/>
      <w:lvlJc w:val="left"/>
      <w:pPr>
        <w:ind w:left="720" w:hanging="360"/>
      </w:pPr>
    </w:lvl>
    <w:lvl w:ilvl="1" w:tplc="3FC84E62">
      <w:start w:val="1"/>
      <w:numFmt w:val="decimal"/>
      <w:lvlText w:val=""/>
      <w:lvlJc w:val="left"/>
    </w:lvl>
    <w:lvl w:ilvl="2" w:tplc="6166159E">
      <w:start w:val="1"/>
      <w:numFmt w:val="decimal"/>
      <w:lvlText w:val=""/>
      <w:lvlJc w:val="left"/>
    </w:lvl>
    <w:lvl w:ilvl="3" w:tplc="CB4CCD88">
      <w:start w:val="1"/>
      <w:numFmt w:val="decimal"/>
      <w:lvlText w:val=""/>
      <w:lvlJc w:val="left"/>
    </w:lvl>
    <w:lvl w:ilvl="4" w:tplc="5E66D924">
      <w:start w:val="1"/>
      <w:numFmt w:val="decimal"/>
      <w:lvlText w:val=""/>
      <w:lvlJc w:val="left"/>
    </w:lvl>
    <w:lvl w:ilvl="5" w:tplc="BE6E27A8">
      <w:start w:val="1"/>
      <w:numFmt w:val="decimal"/>
      <w:lvlText w:val=""/>
      <w:lvlJc w:val="left"/>
    </w:lvl>
    <w:lvl w:ilvl="6" w:tplc="DD6C31AC">
      <w:start w:val="1"/>
      <w:numFmt w:val="decimal"/>
      <w:lvlText w:val=""/>
      <w:lvlJc w:val="left"/>
    </w:lvl>
    <w:lvl w:ilvl="7" w:tplc="2256A5EC">
      <w:start w:val="1"/>
      <w:numFmt w:val="decimal"/>
      <w:lvlText w:val=""/>
      <w:lvlJc w:val="left"/>
    </w:lvl>
    <w:lvl w:ilvl="8" w:tplc="F1A25294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22"/>
    <w:rsid w:val="00031DD5"/>
    <w:rsid w:val="00061CD9"/>
    <w:rsid w:val="0025394D"/>
    <w:rsid w:val="004A5C76"/>
    <w:rsid w:val="006435AA"/>
    <w:rsid w:val="00671722"/>
    <w:rsid w:val="00680C82"/>
    <w:rsid w:val="00685B45"/>
    <w:rsid w:val="007A17EB"/>
    <w:rsid w:val="00B545CC"/>
    <w:rsid w:val="00C60565"/>
    <w:rsid w:val="00D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2D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3</cp:revision>
  <dcterms:created xsi:type="dcterms:W3CDTF">2017-07-25T22:54:00Z</dcterms:created>
  <dcterms:modified xsi:type="dcterms:W3CDTF">2017-07-25T22:59:00Z</dcterms:modified>
</cp:coreProperties>
</file>