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99732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Brand</w:t>
      </w:r>
    </w:p>
    <w:p w14:paraId="46AA1B2D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Harbinger</w:t>
      </w:r>
    </w:p>
    <w:p w14:paraId="06E1682A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065CC6E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Tagline</w:t>
      </w:r>
    </w:p>
    <w:p w14:paraId="2C606224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“Message Received”</w:t>
      </w:r>
    </w:p>
    <w:p w14:paraId="08A1D22D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308CCAF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What it is</w:t>
      </w:r>
    </w:p>
    <w:p w14:paraId="43A1223A" w14:textId="7EFA4BCB" w:rsidR="00182204" w:rsidRDefault="00EC3AC5" w:rsidP="00182204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Harbinger </w:t>
      </w:r>
      <w:proofErr w:type="spellStart"/>
      <w:r>
        <w:rPr>
          <w:rFonts w:cs="Helvetica"/>
        </w:rPr>
        <w:t>VâRi</w:t>
      </w:r>
      <w:proofErr w:type="spellEnd"/>
      <w:r>
        <w:rPr>
          <w:rFonts w:cs="Helvetica"/>
        </w:rPr>
        <w:t xml:space="preserve"> Series V2215</w:t>
      </w:r>
      <w:r w:rsidR="00182204">
        <w:rPr>
          <w:rFonts w:cs="Helvetica"/>
        </w:rPr>
        <w:t xml:space="preserve"> Multipurpose Loudspeaker</w:t>
      </w:r>
    </w:p>
    <w:p w14:paraId="34AB994B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624B29B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MFID#</w:t>
      </w:r>
    </w:p>
    <w:p w14:paraId="3803E4A3" w14:textId="78B5A9FC" w:rsidR="00182204" w:rsidRDefault="00BF0ED4" w:rsidP="00182204">
      <w:pPr>
        <w:widowControl w:val="0"/>
        <w:autoSpaceDE w:val="0"/>
        <w:autoSpaceDN w:val="0"/>
        <w:adjustRightInd w:val="0"/>
        <w:rPr>
          <w:rFonts w:cs="Helvetica"/>
        </w:rPr>
      </w:pPr>
      <w:r w:rsidRPr="00BF0ED4">
        <w:rPr>
          <w:rFonts w:cs="Helvetica"/>
        </w:rPr>
        <w:t>J27889000000000</w:t>
      </w:r>
    </w:p>
    <w:p w14:paraId="32D4174C" w14:textId="77777777" w:rsidR="00BF0ED4" w:rsidRDefault="00BF0ED4" w:rsidP="0018220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86709AD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GCID#</w:t>
      </w:r>
    </w:p>
    <w:p w14:paraId="73EAD7C2" w14:textId="1EB2312D" w:rsidR="00182204" w:rsidRDefault="00BF0ED4" w:rsidP="00182204">
      <w:pPr>
        <w:widowControl w:val="0"/>
        <w:autoSpaceDE w:val="0"/>
        <w:autoSpaceDN w:val="0"/>
        <w:adjustRightInd w:val="0"/>
        <w:rPr>
          <w:rFonts w:cs="Helvetica"/>
        </w:rPr>
      </w:pPr>
      <w:r w:rsidRPr="00BF0ED4">
        <w:rPr>
          <w:rFonts w:cs="Helvetica"/>
        </w:rPr>
        <w:t>111750469</w:t>
      </w:r>
      <w:bookmarkStart w:id="0" w:name="_GoBack"/>
      <w:bookmarkEnd w:id="0"/>
    </w:p>
    <w:p w14:paraId="13642A3C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4B503E9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Possible Headlines</w:t>
      </w:r>
    </w:p>
    <w:p w14:paraId="2F63B964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• Loud and Proud… and Loud!</w:t>
      </w:r>
    </w:p>
    <w:p w14:paraId="1FCC1090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• The New 2016 </w:t>
      </w:r>
      <w:proofErr w:type="spellStart"/>
      <w:r>
        <w:rPr>
          <w:rFonts w:cs="Helvetica"/>
        </w:rPr>
        <w:t>VaRi</w:t>
      </w:r>
      <w:proofErr w:type="spellEnd"/>
      <w:r>
        <w:rPr>
          <w:rFonts w:cs="Helvetica"/>
        </w:rPr>
        <w:t xml:space="preserve"> Loudspeakers are </w:t>
      </w:r>
      <w:proofErr w:type="gramStart"/>
      <w:r>
        <w:rPr>
          <w:rFonts w:cs="Helvetica"/>
        </w:rPr>
        <w:t>Here</w:t>
      </w:r>
      <w:proofErr w:type="gramEnd"/>
      <w:r>
        <w:rPr>
          <w:rFonts w:cs="Helvetica"/>
        </w:rPr>
        <w:t>!</w:t>
      </w:r>
    </w:p>
    <w:p w14:paraId="72A438FB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• We Put the Loud in Loudspeakers</w:t>
      </w:r>
    </w:p>
    <w:p w14:paraId="212AD8C4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3CA9A1E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100-Word </w:t>
      </w:r>
    </w:p>
    <w:p w14:paraId="0E872C3F" w14:textId="53E82813" w:rsidR="00182204" w:rsidRDefault="00EC3AC5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When you want to move the dance floor with </w:t>
      </w:r>
      <w:r w:rsidR="0039552B">
        <w:rPr>
          <w:rFonts w:cs="Helvetica"/>
        </w:rPr>
        <w:t xml:space="preserve">600 watts of clean, articulate Class-D amplification, the </w:t>
      </w:r>
      <w:r>
        <w:rPr>
          <w:rFonts w:cs="Helvetica"/>
        </w:rPr>
        <w:t xml:space="preserve">Harbinger </w:t>
      </w:r>
      <w:proofErr w:type="spellStart"/>
      <w:r>
        <w:rPr>
          <w:rFonts w:cs="Helvetica"/>
        </w:rPr>
        <w:t>VâRi</w:t>
      </w:r>
      <w:proofErr w:type="spellEnd"/>
      <w:r>
        <w:rPr>
          <w:rFonts w:cs="Helvetica"/>
        </w:rPr>
        <w:t xml:space="preserve"> V2215</w:t>
      </w:r>
      <w:r w:rsidR="00182204">
        <w:rPr>
          <w:rFonts w:cs="Helvetica"/>
        </w:rPr>
        <w:t xml:space="preserve"> multipurpose loudspeaker bring</w:t>
      </w:r>
      <w:r w:rsidR="0039552B">
        <w:rPr>
          <w:rFonts w:cs="Helvetica"/>
        </w:rPr>
        <w:t>s</w:t>
      </w:r>
      <w:r w:rsidR="00182204">
        <w:rPr>
          <w:rFonts w:cs="Helvetica"/>
        </w:rPr>
        <w:t xml:space="preserve"> </w:t>
      </w:r>
      <w:r>
        <w:rPr>
          <w:rFonts w:cs="Helvetica"/>
        </w:rPr>
        <w:t xml:space="preserve">all the </w:t>
      </w:r>
      <w:r w:rsidR="00182204">
        <w:rPr>
          <w:rFonts w:cs="Helvetica"/>
        </w:rPr>
        <w:t xml:space="preserve">power and sound </w:t>
      </w:r>
      <w:r>
        <w:rPr>
          <w:rFonts w:cs="Helvetica"/>
        </w:rPr>
        <w:t xml:space="preserve">you need. Our </w:t>
      </w:r>
      <w:r w:rsidR="00182204">
        <w:rPr>
          <w:rFonts w:cs="Helvetica"/>
        </w:rPr>
        <w:t xml:space="preserve">new </w:t>
      </w:r>
      <w:r w:rsidR="00374429">
        <w:rPr>
          <w:rFonts w:cs="Helvetica"/>
        </w:rPr>
        <w:t xml:space="preserve">cabinet </w:t>
      </w:r>
      <w:r w:rsidR="00182204">
        <w:rPr>
          <w:rFonts w:cs="Helvetica"/>
        </w:rPr>
        <w:t>design offers a more modern, angular look as well as improvements in the speaker</w:t>
      </w:r>
      <w:r w:rsidR="00374429">
        <w:rPr>
          <w:rFonts w:cs="Helvetica"/>
        </w:rPr>
        <w:t>’s</w:t>
      </w:r>
      <w:r w:rsidR="00182204">
        <w:rPr>
          <w:rFonts w:cs="Helvetica"/>
        </w:rPr>
        <w:t xml:space="preserve"> electrical</w:t>
      </w:r>
      <w:r w:rsidR="00083D84">
        <w:rPr>
          <w:rFonts w:cs="Helvetica"/>
        </w:rPr>
        <w:t>/acoustic</w:t>
      </w:r>
      <w:r w:rsidR="00182204">
        <w:rPr>
          <w:rFonts w:cs="Helvetica"/>
        </w:rPr>
        <w:t xml:space="preserve"> design. Newly added is an optical-limiter that offers</w:t>
      </w:r>
      <w:r w:rsidR="00AB2EEF">
        <w:rPr>
          <w:rFonts w:cs="Helvetica"/>
        </w:rPr>
        <w:t xml:space="preserve"> quicker response to potentially damaging </w:t>
      </w:r>
      <w:r w:rsidR="00182204">
        <w:rPr>
          <w:rFonts w:cs="Helvetica"/>
        </w:rPr>
        <w:t>transient</w:t>
      </w:r>
      <w:r w:rsidR="00AB2EEF">
        <w:rPr>
          <w:rFonts w:cs="Helvetica"/>
        </w:rPr>
        <w:t xml:space="preserve"> peaks</w:t>
      </w:r>
      <w:r w:rsidR="00894E77">
        <w:rPr>
          <w:rFonts w:cs="Helvetica"/>
        </w:rPr>
        <w:t xml:space="preserve"> and preserving better audio detail to the input signal</w:t>
      </w:r>
      <w:r w:rsidR="00182204">
        <w:rPr>
          <w:rFonts w:cs="Helvetica"/>
        </w:rPr>
        <w:t xml:space="preserve">. We also moved the </w:t>
      </w:r>
      <w:r w:rsidR="00083D84">
        <w:rPr>
          <w:rFonts w:cs="Helvetica"/>
        </w:rPr>
        <w:t xml:space="preserve">(defeat-able) </w:t>
      </w:r>
      <w:r w:rsidR="00182204">
        <w:rPr>
          <w:rFonts w:cs="Helvetica"/>
        </w:rPr>
        <w:t>LED to the front of the grill</w:t>
      </w:r>
      <w:r w:rsidR="00C517C7">
        <w:rPr>
          <w:rFonts w:cs="Helvetica"/>
        </w:rPr>
        <w:t xml:space="preserve">e to make it easier to </w:t>
      </w:r>
      <w:r w:rsidR="00182204">
        <w:rPr>
          <w:rFonts w:cs="Helvetica"/>
        </w:rPr>
        <w:t>quick</w:t>
      </w:r>
      <w:r w:rsidR="00C517C7">
        <w:rPr>
          <w:rFonts w:cs="Helvetica"/>
        </w:rPr>
        <w:t xml:space="preserve">ly recognize any clipping </w:t>
      </w:r>
      <w:r w:rsidR="00182204">
        <w:rPr>
          <w:rFonts w:cs="Helvetica"/>
        </w:rPr>
        <w:t>issues. Plus, this 2-way system features a built-in 3-channel mixer</w:t>
      </w:r>
      <w:r w:rsidR="00C517C7">
        <w:rPr>
          <w:rFonts w:cs="Helvetica"/>
        </w:rPr>
        <w:t xml:space="preserve">, 2-band EQ </w:t>
      </w:r>
      <w:r w:rsidR="00182204">
        <w:rPr>
          <w:rFonts w:cs="Helvetica"/>
        </w:rPr>
        <w:t xml:space="preserve">and pole mount. And with its XLR balanced line out, you can hook up multiple speakers, perfect for vocals, presenters and anyone who needs venue-filling power and detail. </w:t>
      </w:r>
    </w:p>
    <w:p w14:paraId="424C6AC5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8A8D6EB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50-Word</w:t>
      </w:r>
    </w:p>
    <w:p w14:paraId="18B40E1E" w14:textId="22525719" w:rsidR="00785B60" w:rsidRDefault="00785B60" w:rsidP="00785B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When you want to move the dance floor with 600 watts of clean, articulate Class-D amplification, the Harbinger </w:t>
      </w:r>
      <w:proofErr w:type="spellStart"/>
      <w:r>
        <w:rPr>
          <w:rFonts w:cs="Helvetica"/>
        </w:rPr>
        <w:t>VâRi</w:t>
      </w:r>
      <w:proofErr w:type="spellEnd"/>
      <w:r>
        <w:rPr>
          <w:rFonts w:cs="Helvetica"/>
        </w:rPr>
        <w:t xml:space="preserve"> V2215 multipurpose loudspeaker brings all the power and sound you need. An optical-limiter offers quicker response to potentially damaging transient peaks and preserving better audio detail to the input signal. We also moved the (defeat-able) LED to the front of the grille to make it easier to quickly recognize any clipping issues. Plus, this 2-way system features a built-in 3-channel mixer, 2-band EQ and pole mount.</w:t>
      </w:r>
    </w:p>
    <w:p w14:paraId="36ED66D7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C8F063E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25-Word</w:t>
      </w:r>
    </w:p>
    <w:p w14:paraId="7ECA560D" w14:textId="2FA08DE9" w:rsidR="00837818" w:rsidRDefault="00837818" w:rsidP="00837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 Harbinger V2215 multipurpose 12” loudspeaker features 600 watts of clean, </w:t>
      </w:r>
      <w:r>
        <w:rPr>
          <w:rFonts w:cs="Helvetica"/>
        </w:rPr>
        <w:lastRenderedPageBreak/>
        <w:t>articulate Class-D amplification, bringing all the power and sound you need. An optical-limiter offers quicker response to potentially damaging transient peaks and preserving better audio detail to the input signal. Plus, this 2-way system features a front-mounted (defeatable) clipping LED</w:t>
      </w:r>
      <w:r w:rsidR="003C5636">
        <w:rPr>
          <w:rFonts w:cs="Helvetica"/>
        </w:rPr>
        <w:t xml:space="preserve"> indicator</w:t>
      </w:r>
      <w:r>
        <w:rPr>
          <w:rFonts w:cs="Helvetica"/>
        </w:rPr>
        <w:t>, built-in 3-channel mixer, 2-band EQ and pole mount.</w:t>
      </w:r>
    </w:p>
    <w:p w14:paraId="6C006B62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72475C7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Features</w:t>
      </w:r>
    </w:p>
    <w:p w14:paraId="7CC731C6" w14:textId="77777777" w:rsidR="00182204" w:rsidRDefault="00182204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• 600 watts, class-D amplification</w:t>
      </w:r>
    </w:p>
    <w:p w14:paraId="00CD7B02" w14:textId="7C6F812C" w:rsidR="00182204" w:rsidRDefault="00EC3AC5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• 15</w:t>
      </w:r>
      <w:r w:rsidR="00182204">
        <w:rPr>
          <w:rFonts w:cs="Helvetica"/>
        </w:rPr>
        <w:t>” 2-way speaker</w:t>
      </w:r>
    </w:p>
    <w:p w14:paraId="65F4BBCA" w14:textId="77777777" w:rsidR="00182204" w:rsidRDefault="00182204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• 3-input mixer</w:t>
      </w:r>
    </w:p>
    <w:p w14:paraId="78D519D5" w14:textId="77777777" w:rsidR="00182204" w:rsidRDefault="00182204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• 2-band EQ</w:t>
      </w:r>
    </w:p>
    <w:p w14:paraId="224D09CD" w14:textId="77777777" w:rsidR="00182204" w:rsidRDefault="00182204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• Limiter with new front mounted clip indicator</w:t>
      </w:r>
    </w:p>
    <w:p w14:paraId="1329033C" w14:textId="77777777" w:rsidR="00182204" w:rsidRDefault="00182204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• </w:t>
      </w:r>
      <w:proofErr w:type="gramStart"/>
      <w:r>
        <w:rPr>
          <w:rFonts w:cs="Helvetica"/>
        </w:rPr>
        <w:t>Newly</w:t>
      </w:r>
      <w:proofErr w:type="gramEnd"/>
      <w:r>
        <w:rPr>
          <w:rFonts w:cs="Helvetica"/>
        </w:rPr>
        <w:t xml:space="preserve"> designed rugged steel grille</w:t>
      </w:r>
    </w:p>
    <w:p w14:paraId="276DE1C0" w14:textId="0FAB728F" w:rsidR="00182204" w:rsidRDefault="00182204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• </w:t>
      </w:r>
      <w:proofErr w:type="spellStart"/>
      <w:r>
        <w:rPr>
          <w:rFonts w:cs="Helvetica"/>
        </w:rPr>
        <w:t>Ch</w:t>
      </w:r>
      <w:proofErr w:type="spellEnd"/>
      <w:r>
        <w:rPr>
          <w:rFonts w:cs="Helvetica"/>
        </w:rPr>
        <w:t xml:space="preserve"> 1 </w:t>
      </w:r>
      <w:r w:rsidR="00AB2EEF">
        <w:rPr>
          <w:rFonts w:cs="Helvetica"/>
        </w:rPr>
        <w:t xml:space="preserve">switchable </w:t>
      </w:r>
      <w:r>
        <w:rPr>
          <w:rFonts w:cs="Helvetica"/>
        </w:rPr>
        <w:t xml:space="preserve">mic/line </w:t>
      </w:r>
      <w:r w:rsidR="00AB2EEF">
        <w:rPr>
          <w:rFonts w:cs="Helvetica"/>
        </w:rPr>
        <w:t xml:space="preserve">input </w:t>
      </w:r>
      <w:r>
        <w:rPr>
          <w:rFonts w:cs="Helvetica"/>
        </w:rPr>
        <w:t>with XLR and 1/4” jacks</w:t>
      </w:r>
    </w:p>
    <w:p w14:paraId="3D7A4B22" w14:textId="77777777" w:rsidR="00182204" w:rsidRDefault="00182204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• </w:t>
      </w:r>
      <w:proofErr w:type="spellStart"/>
      <w:r>
        <w:rPr>
          <w:rFonts w:cs="Helvetica"/>
        </w:rPr>
        <w:t>Ch</w:t>
      </w:r>
      <w:proofErr w:type="spellEnd"/>
      <w:r>
        <w:rPr>
          <w:rFonts w:cs="Helvetica"/>
        </w:rPr>
        <w:t xml:space="preserve"> 2 Line input with 1/4” and RCA jacks</w:t>
      </w:r>
    </w:p>
    <w:p w14:paraId="17A11CAA" w14:textId="3F568AFA" w:rsidR="00182204" w:rsidRDefault="00182204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• 1/8” Aux input for </w:t>
      </w:r>
      <w:r w:rsidR="00AB2EEF">
        <w:rPr>
          <w:rFonts w:cs="Helvetica"/>
        </w:rPr>
        <w:t>mobile audio devices</w:t>
      </w:r>
    </w:p>
    <w:p w14:paraId="1AD559E9" w14:textId="2BD7785B" w:rsidR="00182204" w:rsidRDefault="00182204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• XLR line out to link speakers</w:t>
      </w:r>
      <w:r w:rsidR="00AB2EEF">
        <w:rPr>
          <w:rFonts w:cs="Helvetica"/>
        </w:rPr>
        <w:t xml:space="preserve"> or subwoofers</w:t>
      </w:r>
    </w:p>
    <w:p w14:paraId="0E3DA652" w14:textId="77777777" w:rsidR="00647CC5" w:rsidRDefault="00647CC5" w:rsidP="00647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• Top and side handles</w:t>
      </w:r>
    </w:p>
    <w:p w14:paraId="6E223DC6" w14:textId="77777777" w:rsidR="00647CC5" w:rsidRDefault="00647CC5" w:rsidP="00647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• 1-3/8” pole mount</w:t>
      </w:r>
    </w:p>
    <w:p w14:paraId="62D1307A" w14:textId="77777777" w:rsidR="00647CC5" w:rsidRDefault="00647CC5" w:rsidP="001822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05E7034F" w14:textId="77777777" w:rsidR="00182204" w:rsidRDefault="00182204" w:rsidP="0018220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A76A201" w14:textId="77777777" w:rsidR="007B0DE9" w:rsidRPr="00182204" w:rsidRDefault="007B0DE9" w:rsidP="00182204"/>
    <w:sectPr w:rsidR="007B0DE9" w:rsidRPr="00182204" w:rsidSect="00EC69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 Sidenfaden">
    <w15:presenceInfo w15:providerId="AD" w15:userId="S-1-5-21-220523388-813497703-839522115-38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73"/>
    <w:rsid w:val="00083D84"/>
    <w:rsid w:val="00182204"/>
    <w:rsid w:val="00374429"/>
    <w:rsid w:val="0039552B"/>
    <w:rsid w:val="003C5636"/>
    <w:rsid w:val="005C5D4D"/>
    <w:rsid w:val="00647CC5"/>
    <w:rsid w:val="006A1AFF"/>
    <w:rsid w:val="00785B60"/>
    <w:rsid w:val="007B0DE9"/>
    <w:rsid w:val="00837818"/>
    <w:rsid w:val="00894E77"/>
    <w:rsid w:val="00AB2EEF"/>
    <w:rsid w:val="00BF0ED4"/>
    <w:rsid w:val="00C517C7"/>
    <w:rsid w:val="00EC3AC5"/>
    <w:rsid w:val="00F1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90DF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FF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FF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2147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14</cp:revision>
  <dcterms:created xsi:type="dcterms:W3CDTF">2016-01-27T18:52:00Z</dcterms:created>
  <dcterms:modified xsi:type="dcterms:W3CDTF">2016-01-28T23:38:00Z</dcterms:modified>
</cp:coreProperties>
</file>